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5EA2" w14:textId="01C1C663" w:rsidR="00A77DB1" w:rsidRPr="00A77DB1" w:rsidRDefault="00A77DB1" w:rsidP="00A77DB1">
      <w:r>
        <w:t>Σύντομο βιογραφι</w:t>
      </w:r>
      <w:r w:rsidR="007745B0">
        <w:t>κ</w:t>
      </w:r>
      <w:r>
        <w:t>ό σημείωμα</w:t>
      </w:r>
    </w:p>
    <w:p w14:paraId="54AEB0CB" w14:textId="124DA935" w:rsidR="000F12B1" w:rsidRDefault="00C40886" w:rsidP="00D659D5">
      <w:r>
        <w:t xml:space="preserve">Η </w:t>
      </w:r>
      <w:proofErr w:type="spellStart"/>
      <w:r>
        <w:t>Δρ</w:t>
      </w:r>
      <w:proofErr w:type="spellEnd"/>
      <w:r>
        <w:t xml:space="preserve"> </w:t>
      </w:r>
      <w:proofErr w:type="spellStart"/>
      <w:r>
        <w:t>Δρ</w:t>
      </w:r>
      <w:proofErr w:type="spellEnd"/>
      <w:r>
        <w:t xml:space="preserve"> </w:t>
      </w:r>
      <w:r w:rsidR="001C14D7" w:rsidRPr="00A77DB1">
        <w:t>Βασιλική Βασιλείου Μαυροσκά</w:t>
      </w:r>
      <w:r>
        <w:t xml:space="preserve"> υπηρετεί ως </w:t>
      </w:r>
      <w:r w:rsidR="00E2539A">
        <w:t>Αναπληρώτρια</w:t>
      </w:r>
      <w:r>
        <w:t xml:space="preserve"> </w:t>
      </w:r>
      <w:r w:rsidR="00F35817">
        <w:t>Κ</w:t>
      </w:r>
      <w:r>
        <w:t xml:space="preserve">αθηγήτρια </w:t>
      </w:r>
      <w:r w:rsidR="00F35817">
        <w:t>της</w:t>
      </w:r>
      <w:r>
        <w:t xml:space="preserve"> Ανώτατης Εκκλησιαστικής Ακαδημίας το γνωστικό αντικείμενο της Δογματική</w:t>
      </w:r>
      <w:r w:rsidR="00F35817">
        <w:t>ς</w:t>
      </w:r>
      <w:r>
        <w:t>.</w:t>
      </w:r>
      <w:r w:rsidR="00602F32">
        <w:t xml:space="preserve"> Είναι διδάκτωρ Θεολογίας του Τμήματος </w:t>
      </w:r>
      <w:r w:rsidR="00D659D5">
        <w:t>Ποιμαντικής και Κοινωνικής Θεολογίας του Αριστοτελείου Πανεπιστημίου Θεσσαλονίκης</w:t>
      </w:r>
      <w:r w:rsidR="00602F32">
        <w:t xml:space="preserve"> και διδάκτωρ Φιλοσοφίας του </w:t>
      </w:r>
      <w:r w:rsidR="00381853">
        <w:t>Ινστιτούτο</w:t>
      </w:r>
      <w:r w:rsidR="00602F32">
        <w:t>υ</w:t>
      </w:r>
      <w:r w:rsidR="00381853">
        <w:t xml:space="preserve"> Ιστορίας</w:t>
      </w:r>
      <w:r w:rsidR="00602F32">
        <w:t xml:space="preserve"> </w:t>
      </w:r>
      <w:r w:rsidR="00D707AB">
        <w:t xml:space="preserve">Τέχνης της Φιλοσοφικής Σχολής του Πανεπιστημίου </w:t>
      </w:r>
      <w:r w:rsidR="00D707AB" w:rsidRPr="00381853">
        <w:rPr>
          <w:lang w:val="de-DE"/>
        </w:rPr>
        <w:t>Goethe</w:t>
      </w:r>
      <w:r w:rsidR="00D707AB" w:rsidRPr="00F35817">
        <w:t xml:space="preserve"> </w:t>
      </w:r>
      <w:r w:rsidR="00D707AB">
        <w:t>της Φρανκφούρτης Γερμανί</w:t>
      </w:r>
      <w:r w:rsidR="00A31C13">
        <w:t>ας.</w:t>
      </w:r>
      <w:r w:rsidR="00602F32">
        <w:t xml:space="preserve"> Το Μεταπτυχιακό της </w:t>
      </w:r>
      <w:r w:rsidR="00C909BE">
        <w:t>Δίπλωμα στη Χριστι</w:t>
      </w:r>
      <w:r w:rsidR="00A31C13">
        <w:t xml:space="preserve">ανική Αρχαιολογία και Τέχνη </w:t>
      </w:r>
      <w:r w:rsidR="00965CF8">
        <w:t>και το Πτυχίο Θεολογίας</w:t>
      </w:r>
      <w:r w:rsidR="00965CF8">
        <w:t xml:space="preserve"> </w:t>
      </w:r>
      <w:r w:rsidR="00602F32">
        <w:t>τ</w:t>
      </w:r>
      <w:r w:rsidR="00965CF8">
        <w:t>α</w:t>
      </w:r>
      <w:r w:rsidR="00602F32">
        <w:t xml:space="preserve"> έλαβε στο Τμήμα </w:t>
      </w:r>
      <w:r w:rsidR="00C909BE">
        <w:t>Ποιμαντικής και Κοινωνικής Θεολογίας του Α</w:t>
      </w:r>
      <w:r w:rsidR="00602F32">
        <w:t>ΠΘ</w:t>
      </w:r>
      <w:r w:rsidR="00965CF8">
        <w:t>. Κάτοχος επίσης</w:t>
      </w:r>
      <w:r w:rsidR="00602F32">
        <w:t xml:space="preserve"> δύο μεταδιδακτορικών διπλωμάτων</w:t>
      </w:r>
      <w:r w:rsidR="001F4D51">
        <w:t xml:space="preserve"> (</w:t>
      </w:r>
      <w:r w:rsidR="001F4D51" w:rsidRPr="00602F32">
        <w:rPr>
          <w:lang w:val="de-DE"/>
        </w:rPr>
        <w:t>Post</w:t>
      </w:r>
      <w:r w:rsidR="001F4D51" w:rsidRPr="00F35817">
        <w:t xml:space="preserve"> </w:t>
      </w:r>
      <w:r w:rsidR="001F4D51" w:rsidRPr="00602F32">
        <w:rPr>
          <w:lang w:val="de-DE"/>
        </w:rPr>
        <w:t>Doc</w:t>
      </w:r>
      <w:r w:rsidR="001F4D51" w:rsidRPr="00F35817">
        <w:t xml:space="preserve">) </w:t>
      </w:r>
      <w:r w:rsidR="00533FD0">
        <w:t>με υποτροφία του</w:t>
      </w:r>
      <w:r w:rsidR="00602F32">
        <w:t xml:space="preserve"> </w:t>
      </w:r>
      <w:r w:rsidR="001F4D51">
        <w:t>Ιδρύματος Κρατικών Υποτροφιών και με Αριστεία του Α.Π.Θ.</w:t>
      </w:r>
      <w:r w:rsidR="00FC3E4E">
        <w:t xml:space="preserve"> </w:t>
      </w:r>
      <w:r w:rsidR="00965CF8">
        <w:t>και γ</w:t>
      </w:r>
      <w:r w:rsidR="005A5F53">
        <w:t xml:space="preserve">νώστης της Αγγλικής και της Γερμανικής γλώσσας και εν μέρει της Γαλλικής. </w:t>
      </w:r>
      <w:r w:rsidR="00440A50">
        <w:t xml:space="preserve">Η τελευταία της μονογραφία </w:t>
      </w:r>
      <w:r w:rsidR="00E76EB3">
        <w:t>κυκλοφορεί με τον τίτλο,</w:t>
      </w:r>
      <w:r w:rsidR="00440A50">
        <w:t xml:space="preserve"> </w:t>
      </w:r>
      <w:bookmarkStart w:id="0" w:name="_GoBack"/>
      <w:bookmarkEnd w:id="0"/>
      <w:r w:rsidR="00440A50">
        <w:rPr>
          <w:i/>
        </w:rPr>
        <w:t>Ανθρωπολογική Γνωσιολογία Αρχέγονης Εκκλησίας. Η περίπτωση των Απολογητών του 2</w:t>
      </w:r>
      <w:r w:rsidR="00440A50" w:rsidRPr="00440A50">
        <w:rPr>
          <w:i/>
          <w:vertAlign w:val="superscript"/>
        </w:rPr>
        <w:t>ου</w:t>
      </w:r>
      <w:r w:rsidR="00440A50">
        <w:rPr>
          <w:i/>
        </w:rPr>
        <w:t xml:space="preserve"> αι.</w:t>
      </w:r>
      <w:r w:rsidR="00440A50">
        <w:t xml:space="preserve">, Εκδόσεις </w:t>
      </w:r>
      <w:proofErr w:type="spellStart"/>
      <w:r w:rsidR="00440A50">
        <w:t>Μπαρμπουνάκη</w:t>
      </w:r>
      <w:proofErr w:type="spellEnd"/>
      <w:r w:rsidR="00440A50">
        <w:t xml:space="preserve">, Θεσσαλονίκη 2022. </w:t>
      </w:r>
      <w:r w:rsidR="000F12B1">
        <w:t xml:space="preserve">Αρθρογραφεί και συμμετέχει σε επιστημονικά δρώμενα σε Ελλάδα και εξωτερικό. </w:t>
      </w:r>
      <w:r w:rsidR="00E7102F">
        <w:t>Είναι έγγαμη</w:t>
      </w:r>
      <w:r w:rsidR="00786694">
        <w:t xml:space="preserve"> με τον Σπύρο Σπυρόπουλο, με τον οποίο έχει δύο </w:t>
      </w:r>
      <w:r w:rsidR="00397EB9">
        <w:t xml:space="preserve">μικρά </w:t>
      </w:r>
      <w:r w:rsidR="00786694">
        <w:t>παιδιά.</w:t>
      </w:r>
    </w:p>
    <w:p w14:paraId="60FAA1AA" w14:textId="250FBD16" w:rsidR="006413A5" w:rsidRPr="001F4D51" w:rsidRDefault="006413A5" w:rsidP="00D659D5"/>
    <w:sectPr w:rsidR="006413A5" w:rsidRPr="001F4D51" w:rsidSect="00C523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17FBF"/>
    <w:multiLevelType w:val="hybridMultilevel"/>
    <w:tmpl w:val="C1D8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9D5"/>
    <w:rsid w:val="00030740"/>
    <w:rsid w:val="000D150C"/>
    <w:rsid w:val="000F12B1"/>
    <w:rsid w:val="001A38B0"/>
    <w:rsid w:val="001C14D7"/>
    <w:rsid w:val="001C6E06"/>
    <w:rsid w:val="001F4D51"/>
    <w:rsid w:val="0030567B"/>
    <w:rsid w:val="0038076E"/>
    <w:rsid w:val="00381853"/>
    <w:rsid w:val="00397EB9"/>
    <w:rsid w:val="00401FDA"/>
    <w:rsid w:val="00440A50"/>
    <w:rsid w:val="00533FD0"/>
    <w:rsid w:val="00597EA0"/>
    <w:rsid w:val="005A5F53"/>
    <w:rsid w:val="00602F32"/>
    <w:rsid w:val="006413A5"/>
    <w:rsid w:val="006C0E49"/>
    <w:rsid w:val="006F54B9"/>
    <w:rsid w:val="007745B0"/>
    <w:rsid w:val="00786694"/>
    <w:rsid w:val="007E7F1A"/>
    <w:rsid w:val="00965CF8"/>
    <w:rsid w:val="009F65F7"/>
    <w:rsid w:val="00A31C13"/>
    <w:rsid w:val="00A53041"/>
    <w:rsid w:val="00A77DB1"/>
    <w:rsid w:val="00BA79BB"/>
    <w:rsid w:val="00C40886"/>
    <w:rsid w:val="00C5236F"/>
    <w:rsid w:val="00C909BE"/>
    <w:rsid w:val="00D659D5"/>
    <w:rsid w:val="00D707AB"/>
    <w:rsid w:val="00E2539A"/>
    <w:rsid w:val="00E7102F"/>
    <w:rsid w:val="00E76EB3"/>
    <w:rsid w:val="00F35817"/>
    <w:rsid w:val="00F373F1"/>
    <w:rsid w:val="00F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1E456CC"/>
  <w14:defaultImageDpi w14:val="300"/>
  <w15:docId w15:val="{F16B4B7E-DF06-494F-AE0B-6D584E59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9D5"/>
    <w:pPr>
      <w:spacing w:line="360" w:lineRule="auto"/>
      <w:jc w:val="both"/>
    </w:pPr>
    <w:rPr>
      <w:rFonts w:ascii="Times" w:hAnsi="Times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959</Characters>
  <Application>Microsoft Office Word</Application>
  <DocSecurity>0</DocSecurity>
  <Lines>7</Lines>
  <Paragraphs>2</Paragraphs>
  <ScaleCrop>false</ScaleCrop>
  <Company>vasiliki.mavroska@gmail.com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Mavroska</dc:creator>
  <cp:keywords/>
  <dc:description/>
  <cp:lastModifiedBy>Microsoft Office User</cp:lastModifiedBy>
  <cp:revision>16</cp:revision>
  <dcterms:created xsi:type="dcterms:W3CDTF">2019-03-06T09:43:00Z</dcterms:created>
  <dcterms:modified xsi:type="dcterms:W3CDTF">2023-11-05T10:44:00Z</dcterms:modified>
</cp:coreProperties>
</file>